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5926F1" w:rsidP="00375F61">
      <w:pPr>
        <w:jc w:val="right"/>
      </w:pPr>
      <w:r>
        <w:t>1/17</w:t>
      </w:r>
      <w:r w:rsidR="00EA4EF1">
        <w:t>/2014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0C1627" w:rsidRDefault="005926F1" w:rsidP="005C4C0E">
      <w:pPr>
        <w:pStyle w:val="ListParagraph"/>
        <w:numPr>
          <w:ilvl w:val="0"/>
          <w:numId w:val="3"/>
        </w:numPr>
      </w:pPr>
      <w:r>
        <w:rPr>
          <w:b/>
        </w:rPr>
        <w:t>2</w:t>
      </w:r>
      <w:r w:rsidR="00375F61" w:rsidRPr="00EA4EF1">
        <w:rPr>
          <w:b/>
        </w:rPr>
        <w:t xml:space="preserve"> </w:t>
      </w:r>
      <w:r w:rsidR="00375F61" w:rsidRPr="000A109F">
        <w:t>minute</w:t>
      </w:r>
      <w:r w:rsidR="005C4C0E">
        <w:t xml:space="preserve"> roundup</w:t>
      </w:r>
      <w:r w:rsidR="00AF7198">
        <w:t xml:space="preserve"> </w:t>
      </w:r>
    </w:p>
    <w:p w:rsidR="00BD5F1B" w:rsidRDefault="00DA7547" w:rsidP="005C4C0E">
      <w:pPr>
        <w:pStyle w:val="ListParagraph"/>
        <w:numPr>
          <w:ilvl w:val="0"/>
          <w:numId w:val="3"/>
        </w:numPr>
      </w:pPr>
      <w:r>
        <w:t>Schedule c</w:t>
      </w:r>
      <w:r w:rsidR="000C1627">
        <w:t>lassroom observations</w:t>
      </w:r>
      <w:r>
        <w:t xml:space="preserve"> </w:t>
      </w:r>
    </w:p>
    <w:p w:rsidR="005D6B0E" w:rsidRDefault="00EA4EF1" w:rsidP="006E5C55">
      <w:pPr>
        <w:pBdr>
          <w:bottom w:val="single" w:sz="12" w:space="1" w:color="auto"/>
        </w:pBdr>
      </w:pPr>
      <w:r>
        <w:tab/>
        <w:t>C.   Lesson plans – tracking down lose ends</w:t>
      </w:r>
      <w:r w:rsidR="005926F1">
        <w:t>!?</w:t>
      </w:r>
    </w:p>
    <w:p w:rsidR="000C1627" w:rsidRDefault="000C1627" w:rsidP="006E5C55">
      <w:pPr>
        <w:pBdr>
          <w:bottom w:val="single" w:sz="12" w:space="1" w:color="auto"/>
        </w:pBdr>
      </w:pPr>
    </w:p>
    <w:p w:rsidR="006470C3" w:rsidRDefault="006E5C55" w:rsidP="006470C3">
      <w:pPr>
        <w:pBdr>
          <w:bottom w:val="single" w:sz="12" w:space="1" w:color="auto"/>
        </w:pBdr>
      </w:pPr>
      <w:r>
        <w:t>Activity</w:t>
      </w:r>
    </w:p>
    <w:p w:rsidR="007A5AC8" w:rsidRDefault="007A5AC8" w:rsidP="006470C3">
      <w:pPr>
        <w:pBdr>
          <w:bottom w:val="single" w:sz="12" w:space="1" w:color="auto"/>
        </w:pBdr>
      </w:pPr>
    </w:p>
    <w:p w:rsidR="005926F1" w:rsidRDefault="006470C3" w:rsidP="005926F1">
      <w:pPr>
        <w:pBdr>
          <w:bottom w:val="single" w:sz="12" w:space="1" w:color="auto"/>
        </w:pBdr>
      </w:pPr>
      <w:r>
        <w:tab/>
        <w:t>A</w:t>
      </w:r>
      <w:r w:rsidR="007A5AC8">
        <w:t>.</w:t>
      </w:r>
      <w:r w:rsidR="00AF7198">
        <w:t xml:space="preserve"> </w:t>
      </w:r>
      <w:r w:rsidR="005D6B0E">
        <w:t xml:space="preserve"> </w:t>
      </w:r>
      <w:r w:rsidR="005926F1">
        <w:t>Discuss CV construction and layout – use examples from candidates</w:t>
      </w:r>
    </w:p>
    <w:p w:rsidR="006E5C55" w:rsidRDefault="005926F1" w:rsidP="005926F1">
      <w:pPr>
        <w:pBdr>
          <w:bottom w:val="single" w:sz="12" w:space="1" w:color="auto"/>
        </w:pBdr>
      </w:pPr>
      <w:r>
        <w:tab/>
        <w:t>B.  Repeat with websites!</w:t>
      </w:r>
    </w:p>
    <w:p w:rsidR="00392869" w:rsidRDefault="00392869" w:rsidP="00375F61">
      <w:pPr>
        <w:pBdr>
          <w:bottom w:val="single" w:sz="12" w:space="1" w:color="auto"/>
        </w:pBdr>
      </w:pP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EA4EF1" w:rsidRDefault="00375F61" w:rsidP="00AF7198">
      <w:pPr>
        <w:pBdr>
          <w:bottom w:val="single" w:sz="12" w:space="1" w:color="auto"/>
        </w:pBdr>
      </w:pPr>
      <w:r w:rsidRPr="00787193">
        <w:t>1.</w:t>
      </w:r>
      <w:r w:rsidR="00DF4375" w:rsidRPr="00787193">
        <w:t xml:space="preserve"> </w:t>
      </w:r>
      <w:r w:rsidR="00EA4EF1">
        <w:t xml:space="preserve"> </w:t>
      </w:r>
      <w:r w:rsidR="00EA4EF1">
        <w:tab/>
        <w:t>Resume</w:t>
      </w:r>
      <w:r w:rsidR="00392869">
        <w:t xml:space="preserve"> classroom visits </w:t>
      </w:r>
    </w:p>
    <w:p w:rsidR="005D6B0E" w:rsidRPr="005926F1" w:rsidRDefault="005D6B0E" w:rsidP="00AF7198">
      <w:pPr>
        <w:pBdr>
          <w:bottom w:val="single" w:sz="12" w:space="1" w:color="auto"/>
        </w:pBdr>
      </w:pPr>
      <w:r>
        <w:t xml:space="preserve">2. </w:t>
      </w:r>
      <w:r>
        <w:tab/>
        <w:t>Next week</w:t>
      </w:r>
      <w:r w:rsidR="005926F1">
        <w:t xml:space="preserve"> we’ll</w:t>
      </w:r>
      <w:r>
        <w:t xml:space="preserve"> </w:t>
      </w:r>
      <w:r w:rsidR="005926F1">
        <w:t xml:space="preserve">continue the Job Market series with </w:t>
      </w:r>
      <w:r w:rsidR="005926F1" w:rsidRPr="005926F1">
        <w:rPr>
          <w:b/>
        </w:rPr>
        <w:t>Elevator Speeches</w:t>
      </w:r>
      <w:r w:rsidR="005926F1">
        <w:t xml:space="preserve">, aka </w:t>
      </w:r>
      <w:r w:rsidR="005926F1">
        <w:tab/>
        <w:t>What to say when someone asks you what you do!</w:t>
      </w:r>
    </w:p>
    <w:p w:rsidR="007F0F4E" w:rsidRPr="00392869" w:rsidRDefault="005D6B0E" w:rsidP="00AF7198">
      <w:pPr>
        <w:pBdr>
          <w:bottom w:val="single" w:sz="12" w:space="1" w:color="auto"/>
        </w:pBdr>
      </w:pPr>
      <w:r>
        <w:tab/>
      </w:r>
    </w:p>
    <w:p w:rsidR="00D73033" w:rsidRPr="00AE5895" w:rsidRDefault="00D73033" w:rsidP="00052528">
      <w:pPr>
        <w:pBdr>
          <w:bottom w:val="single" w:sz="12" w:space="1" w:color="auto"/>
        </w:pBdr>
        <w:rPr>
          <w:color w:val="222222"/>
        </w:rPr>
      </w:pPr>
    </w:p>
    <w:sectPr w:rsidR="00D73033" w:rsidRPr="00AE5895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460F9"/>
    <w:rsid w:val="00052528"/>
    <w:rsid w:val="00055B5B"/>
    <w:rsid w:val="0008083D"/>
    <w:rsid w:val="000876E6"/>
    <w:rsid w:val="00093FBA"/>
    <w:rsid w:val="000A109F"/>
    <w:rsid w:val="000B2BD3"/>
    <w:rsid w:val="000B3DF4"/>
    <w:rsid w:val="000B5D39"/>
    <w:rsid w:val="000C1627"/>
    <w:rsid w:val="000C34A0"/>
    <w:rsid w:val="000E5C49"/>
    <w:rsid w:val="000F110F"/>
    <w:rsid w:val="00103956"/>
    <w:rsid w:val="0012186B"/>
    <w:rsid w:val="0014549F"/>
    <w:rsid w:val="00150B5F"/>
    <w:rsid w:val="00156D50"/>
    <w:rsid w:val="0016639E"/>
    <w:rsid w:val="00186FA6"/>
    <w:rsid w:val="0019351F"/>
    <w:rsid w:val="001C242A"/>
    <w:rsid w:val="001C56B8"/>
    <w:rsid w:val="001D7889"/>
    <w:rsid w:val="001E5FC0"/>
    <w:rsid w:val="001E73CC"/>
    <w:rsid w:val="001F42E5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87932"/>
    <w:rsid w:val="002A2214"/>
    <w:rsid w:val="002C14BE"/>
    <w:rsid w:val="002E36C1"/>
    <w:rsid w:val="00302CD2"/>
    <w:rsid w:val="003150A8"/>
    <w:rsid w:val="00317CB5"/>
    <w:rsid w:val="00321B93"/>
    <w:rsid w:val="0032358C"/>
    <w:rsid w:val="003311E0"/>
    <w:rsid w:val="00345AF1"/>
    <w:rsid w:val="00352348"/>
    <w:rsid w:val="00375F61"/>
    <w:rsid w:val="00392869"/>
    <w:rsid w:val="00392911"/>
    <w:rsid w:val="003B01C9"/>
    <w:rsid w:val="003B3FE2"/>
    <w:rsid w:val="003D22C0"/>
    <w:rsid w:val="003D2A29"/>
    <w:rsid w:val="003D5FBF"/>
    <w:rsid w:val="003F0694"/>
    <w:rsid w:val="00422CCC"/>
    <w:rsid w:val="004265E4"/>
    <w:rsid w:val="00435336"/>
    <w:rsid w:val="00440A12"/>
    <w:rsid w:val="00441C2E"/>
    <w:rsid w:val="0045236B"/>
    <w:rsid w:val="0046166B"/>
    <w:rsid w:val="00474A9E"/>
    <w:rsid w:val="00477376"/>
    <w:rsid w:val="00480EC9"/>
    <w:rsid w:val="00487F7E"/>
    <w:rsid w:val="004D07DE"/>
    <w:rsid w:val="004F39A7"/>
    <w:rsid w:val="00507570"/>
    <w:rsid w:val="00512D9C"/>
    <w:rsid w:val="00515775"/>
    <w:rsid w:val="0052156D"/>
    <w:rsid w:val="0055102A"/>
    <w:rsid w:val="00552438"/>
    <w:rsid w:val="005648A0"/>
    <w:rsid w:val="005709B9"/>
    <w:rsid w:val="005718EF"/>
    <w:rsid w:val="005743F6"/>
    <w:rsid w:val="00584A88"/>
    <w:rsid w:val="005926F1"/>
    <w:rsid w:val="005B2107"/>
    <w:rsid w:val="005B66D9"/>
    <w:rsid w:val="005C4C0E"/>
    <w:rsid w:val="005D6B0E"/>
    <w:rsid w:val="005E031C"/>
    <w:rsid w:val="005E0A03"/>
    <w:rsid w:val="00605E1D"/>
    <w:rsid w:val="00607488"/>
    <w:rsid w:val="006076D4"/>
    <w:rsid w:val="00615F4F"/>
    <w:rsid w:val="0062559C"/>
    <w:rsid w:val="00643A9A"/>
    <w:rsid w:val="006470C3"/>
    <w:rsid w:val="00657366"/>
    <w:rsid w:val="00671BFA"/>
    <w:rsid w:val="006735BD"/>
    <w:rsid w:val="006926A9"/>
    <w:rsid w:val="006B11BA"/>
    <w:rsid w:val="006B184B"/>
    <w:rsid w:val="006B6ABE"/>
    <w:rsid w:val="006D0ED8"/>
    <w:rsid w:val="006E3731"/>
    <w:rsid w:val="006E5C55"/>
    <w:rsid w:val="00701FDC"/>
    <w:rsid w:val="00710D6E"/>
    <w:rsid w:val="00712381"/>
    <w:rsid w:val="00743528"/>
    <w:rsid w:val="00752486"/>
    <w:rsid w:val="007533B4"/>
    <w:rsid w:val="0076115F"/>
    <w:rsid w:val="00770BF9"/>
    <w:rsid w:val="00781194"/>
    <w:rsid w:val="00782C71"/>
    <w:rsid w:val="007852D7"/>
    <w:rsid w:val="00787193"/>
    <w:rsid w:val="007A5AC8"/>
    <w:rsid w:val="007B4A52"/>
    <w:rsid w:val="007B70C7"/>
    <w:rsid w:val="007C6327"/>
    <w:rsid w:val="007F0F4E"/>
    <w:rsid w:val="00812414"/>
    <w:rsid w:val="00821966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3125"/>
    <w:rsid w:val="009260BD"/>
    <w:rsid w:val="00931E44"/>
    <w:rsid w:val="00936088"/>
    <w:rsid w:val="00980906"/>
    <w:rsid w:val="00985662"/>
    <w:rsid w:val="009A3F0F"/>
    <w:rsid w:val="009A556F"/>
    <w:rsid w:val="009B2A85"/>
    <w:rsid w:val="009B6DA2"/>
    <w:rsid w:val="009C158F"/>
    <w:rsid w:val="009E220E"/>
    <w:rsid w:val="009E2E98"/>
    <w:rsid w:val="009F21D6"/>
    <w:rsid w:val="009F7771"/>
    <w:rsid w:val="00A05D01"/>
    <w:rsid w:val="00A377CE"/>
    <w:rsid w:val="00A5503E"/>
    <w:rsid w:val="00A85368"/>
    <w:rsid w:val="00AA5B10"/>
    <w:rsid w:val="00AD734F"/>
    <w:rsid w:val="00AE5895"/>
    <w:rsid w:val="00AF7198"/>
    <w:rsid w:val="00B17045"/>
    <w:rsid w:val="00B26D4A"/>
    <w:rsid w:val="00B33D61"/>
    <w:rsid w:val="00B71702"/>
    <w:rsid w:val="00B953C4"/>
    <w:rsid w:val="00BA5B8F"/>
    <w:rsid w:val="00BD5F1B"/>
    <w:rsid w:val="00BE528E"/>
    <w:rsid w:val="00BF0E7C"/>
    <w:rsid w:val="00BF25A2"/>
    <w:rsid w:val="00BF7F5B"/>
    <w:rsid w:val="00C00872"/>
    <w:rsid w:val="00C2703D"/>
    <w:rsid w:val="00C32994"/>
    <w:rsid w:val="00C34950"/>
    <w:rsid w:val="00C46AF4"/>
    <w:rsid w:val="00C54171"/>
    <w:rsid w:val="00CE1BF2"/>
    <w:rsid w:val="00CF60AC"/>
    <w:rsid w:val="00D060F1"/>
    <w:rsid w:val="00D11FB2"/>
    <w:rsid w:val="00D1490F"/>
    <w:rsid w:val="00D16F85"/>
    <w:rsid w:val="00D25B47"/>
    <w:rsid w:val="00D566BC"/>
    <w:rsid w:val="00D661C5"/>
    <w:rsid w:val="00D73033"/>
    <w:rsid w:val="00D84053"/>
    <w:rsid w:val="00D911E1"/>
    <w:rsid w:val="00DA7547"/>
    <w:rsid w:val="00DC10A3"/>
    <w:rsid w:val="00DC1CF9"/>
    <w:rsid w:val="00DD441C"/>
    <w:rsid w:val="00DF4375"/>
    <w:rsid w:val="00E050FE"/>
    <w:rsid w:val="00E05F5E"/>
    <w:rsid w:val="00E210F0"/>
    <w:rsid w:val="00E34ED2"/>
    <w:rsid w:val="00E37618"/>
    <w:rsid w:val="00E45750"/>
    <w:rsid w:val="00E5302B"/>
    <w:rsid w:val="00E552DD"/>
    <w:rsid w:val="00E637A0"/>
    <w:rsid w:val="00E74F50"/>
    <w:rsid w:val="00E979C9"/>
    <w:rsid w:val="00EA4C4E"/>
    <w:rsid w:val="00EA4EF1"/>
    <w:rsid w:val="00EE669F"/>
    <w:rsid w:val="00F003F4"/>
    <w:rsid w:val="00F15DA5"/>
    <w:rsid w:val="00F163AC"/>
    <w:rsid w:val="00F32EFA"/>
    <w:rsid w:val="00F43458"/>
    <w:rsid w:val="00F4694C"/>
    <w:rsid w:val="00F472AF"/>
    <w:rsid w:val="00F67258"/>
    <w:rsid w:val="00F91417"/>
    <w:rsid w:val="00FA1715"/>
    <w:rsid w:val="00FC0CE3"/>
    <w:rsid w:val="00FD583D"/>
    <w:rsid w:val="00FE4C8F"/>
    <w:rsid w:val="00FF2134"/>
    <w:rsid w:val="00FF42C8"/>
    <w:rsid w:val="00FF6B73"/>
  </w:rsids>
  <m:mathPr>
    <m:mathFont m:val="Georgi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Macintosh Word</Application>
  <DocSecurity>0</DocSecurity>
  <Lines>4</Lines>
  <Paragraphs>1</Paragraphs>
  <ScaleCrop>false</ScaleCrop>
  <Company>Michigan State University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2</cp:revision>
  <cp:lastPrinted>2013-09-06T13:27:00Z</cp:lastPrinted>
  <dcterms:created xsi:type="dcterms:W3CDTF">2014-01-13T19:49:00Z</dcterms:created>
  <dcterms:modified xsi:type="dcterms:W3CDTF">2014-01-13T19:49:00Z</dcterms:modified>
</cp:coreProperties>
</file>